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249DA" w14:textId="77777777" w:rsidR="008F5AF7" w:rsidRDefault="00772116" w:rsidP="00772116">
      <w:pPr>
        <w:jc w:val="center"/>
        <w:rPr>
          <w:b/>
          <w:sz w:val="36"/>
          <w:szCs w:val="36"/>
        </w:rPr>
      </w:pPr>
      <w:r w:rsidRPr="00772116">
        <w:rPr>
          <w:b/>
          <w:sz w:val="36"/>
          <w:szCs w:val="36"/>
        </w:rPr>
        <w:t>Protokol o odovzdaní prác</w:t>
      </w:r>
    </w:p>
    <w:p w14:paraId="5FB7FA99" w14:textId="77777777" w:rsidR="00772116" w:rsidRPr="00DC4065" w:rsidRDefault="00772116" w:rsidP="00772116">
      <w:pPr>
        <w:jc w:val="center"/>
        <w:rPr>
          <w:sz w:val="36"/>
          <w:szCs w:val="36"/>
        </w:rPr>
      </w:pPr>
    </w:p>
    <w:p w14:paraId="3B69FB70" w14:textId="5F113932" w:rsidR="00113A35" w:rsidRDefault="00DC4065" w:rsidP="00DC4065">
      <w:pPr>
        <w:rPr>
          <w:b/>
        </w:rPr>
      </w:pPr>
      <w:r w:rsidRPr="00113A35">
        <w:rPr>
          <w:u w:val="single"/>
        </w:rPr>
        <w:t>Objednávateľ:</w:t>
      </w:r>
      <w:r>
        <w:t xml:space="preserve"> </w:t>
      </w:r>
      <w:r w:rsidR="0068787F">
        <w:tab/>
      </w:r>
      <w:r w:rsidR="0068787F">
        <w:tab/>
      </w:r>
      <w:r w:rsidR="00DE7796">
        <w:rPr>
          <w:b/>
        </w:rPr>
        <w:t xml:space="preserve">Dopravný podnik mesta Žiliny s. r. o., </w:t>
      </w:r>
      <w:proofErr w:type="spellStart"/>
      <w:r w:rsidR="00DE7796">
        <w:rPr>
          <w:b/>
        </w:rPr>
        <w:t>Kvačalova</w:t>
      </w:r>
      <w:proofErr w:type="spellEnd"/>
      <w:r w:rsidR="00DE7796">
        <w:rPr>
          <w:b/>
        </w:rPr>
        <w:t xml:space="preserve"> 2, 011 40 Žilina</w:t>
      </w:r>
    </w:p>
    <w:p w14:paraId="2E009F95" w14:textId="77777777" w:rsidR="00113A35" w:rsidRDefault="00113A35" w:rsidP="00DC4065">
      <w:pPr>
        <w:rPr>
          <w:b/>
        </w:rPr>
      </w:pPr>
    </w:p>
    <w:p w14:paraId="7A5D9F22" w14:textId="7AEF916C" w:rsidR="00113A35" w:rsidRPr="00113A35" w:rsidRDefault="00113A35" w:rsidP="00DC4065">
      <w:pPr>
        <w:rPr>
          <w:b/>
        </w:rPr>
      </w:pPr>
      <w:r>
        <w:rPr>
          <w:u w:val="single"/>
        </w:rPr>
        <w:t xml:space="preserve">Poskytovateľ: </w:t>
      </w:r>
      <w:r w:rsidR="0068787F">
        <w:tab/>
      </w:r>
      <w:r w:rsidR="0068787F">
        <w:tab/>
      </w:r>
      <w:r>
        <w:t xml:space="preserve"> .................................................................</w:t>
      </w:r>
    </w:p>
    <w:p w14:paraId="62A3A19A" w14:textId="77777777" w:rsidR="00DE7796" w:rsidRDefault="00DE7796" w:rsidP="00DC4065">
      <w:pPr>
        <w:rPr>
          <w:u w:val="single"/>
        </w:rPr>
      </w:pPr>
    </w:p>
    <w:p w14:paraId="3A7B7307" w14:textId="5395BB4F" w:rsidR="00C920F7" w:rsidRDefault="00C920F7" w:rsidP="00487D5F">
      <w:pPr>
        <w:ind w:right="-142"/>
        <w:jc w:val="both"/>
      </w:pPr>
      <w:r>
        <w:t xml:space="preserve">V priebehu </w:t>
      </w:r>
      <w:r w:rsidR="00113A35">
        <w:t xml:space="preserve">obdobia </w:t>
      </w:r>
      <w:r w:rsidR="00113A35" w:rsidRPr="00487D5F">
        <w:rPr>
          <w:highlight w:val="yellow"/>
        </w:rPr>
        <w:t>mesiac / rok</w:t>
      </w:r>
      <w:r w:rsidRPr="00487D5F">
        <w:rPr>
          <w:highlight w:val="yellow"/>
        </w:rPr>
        <w:t xml:space="preserve"> </w:t>
      </w:r>
      <w:r w:rsidR="00113A35" w:rsidRPr="00487D5F">
        <w:rPr>
          <w:highlight w:val="yellow"/>
        </w:rPr>
        <w:t xml:space="preserve"> (doplní sa aktuálne obdobie)</w:t>
      </w:r>
      <w:r w:rsidR="00113A35">
        <w:t xml:space="preserve"> </w:t>
      </w:r>
      <w:r w:rsidR="00487D5F">
        <w:t xml:space="preserve">boli v priestoroch objednávateľa </w:t>
      </w:r>
      <w:r>
        <w:t xml:space="preserve">vykonané </w:t>
      </w:r>
      <w:r w:rsidR="00113A35">
        <w:t>p</w:t>
      </w:r>
      <w:r w:rsidR="008316A4">
        <w:t>ravidelné upratovacie služby v nasledovnom rozsahu – denné upratovanie, týždenné upratovanie, mesačné upratovanie</w:t>
      </w:r>
      <w:r w:rsidR="00487D5F">
        <w:t xml:space="preserve"> (podľa Prílohy A k Zmluve o poskytovaní služieb)</w:t>
      </w:r>
      <w:r w:rsidR="008316A4">
        <w:t>:</w:t>
      </w:r>
    </w:p>
    <w:p w14:paraId="31FB56DE" w14:textId="0E95807F" w:rsidR="004167F9" w:rsidRDefault="00487D5F" w:rsidP="00487D5F">
      <w:pPr>
        <w:pStyle w:val="Odsekzoznamu"/>
        <w:numPr>
          <w:ilvl w:val="0"/>
          <w:numId w:val="2"/>
        </w:numPr>
      </w:pPr>
      <w:r>
        <w:t>Priestor 1*</w:t>
      </w:r>
    </w:p>
    <w:p w14:paraId="2863DA2F" w14:textId="186F394B" w:rsidR="00487D5F" w:rsidRDefault="00487D5F" w:rsidP="00487D5F">
      <w:pPr>
        <w:pStyle w:val="Odsekzoznamu"/>
        <w:numPr>
          <w:ilvl w:val="0"/>
          <w:numId w:val="2"/>
        </w:numPr>
      </w:pPr>
      <w:r>
        <w:t>Priestor 2*</w:t>
      </w:r>
    </w:p>
    <w:p w14:paraId="081D4484" w14:textId="7DF5ABB6" w:rsidR="00487D5F" w:rsidRDefault="00487D5F" w:rsidP="00487D5F">
      <w:pPr>
        <w:pStyle w:val="Odsekzoznamu"/>
        <w:numPr>
          <w:ilvl w:val="0"/>
          <w:numId w:val="2"/>
        </w:numPr>
      </w:pPr>
      <w:r>
        <w:t>Priestor 3*</w:t>
      </w:r>
    </w:p>
    <w:p w14:paraId="12404470" w14:textId="3DBF1DF2" w:rsidR="004167F9" w:rsidRDefault="00487D5F" w:rsidP="004167F9">
      <w:r w:rsidRPr="00487D5F">
        <w:t>(*nehodiace prečiarknuť)</w:t>
      </w:r>
    </w:p>
    <w:p w14:paraId="468E4298" w14:textId="6F05EF22" w:rsidR="004167F9" w:rsidRDefault="00487D5F" w:rsidP="004167F9">
      <w:r>
        <w:t>Poznámka</w:t>
      </w:r>
      <w:r w:rsidR="003B77B3">
        <w:t xml:space="preserve"> k priestorom</w:t>
      </w:r>
      <w:r>
        <w:t xml:space="preserve"> (ak je relevantné):</w:t>
      </w:r>
    </w:p>
    <w:p w14:paraId="67EC9D63" w14:textId="77777777" w:rsidR="00487D5F" w:rsidRDefault="00487D5F" w:rsidP="004167F9">
      <w:bookmarkStart w:id="0" w:name="_GoBack"/>
      <w:bookmarkEnd w:id="0"/>
    </w:p>
    <w:p w14:paraId="7B5EBBF3" w14:textId="77777777" w:rsidR="00487D5F" w:rsidRDefault="00487D5F" w:rsidP="004167F9"/>
    <w:p w14:paraId="5A9DAD1D" w14:textId="207C0D9A" w:rsidR="004167F9" w:rsidRDefault="00487D5F" w:rsidP="004167F9">
      <w:r>
        <w:t>Upratovacie p</w:t>
      </w:r>
      <w:r w:rsidR="004167F9">
        <w:t>ráce</w:t>
      </w:r>
      <w:r>
        <w:t xml:space="preserve"> / poskytnuté služby  boli vykonané:</w:t>
      </w:r>
      <w:r>
        <w:tab/>
      </w:r>
      <w:r w:rsidR="004167F9">
        <w:t>plne bez výhrad</w:t>
      </w:r>
      <w:r>
        <w:t>*</w:t>
      </w:r>
      <w:r w:rsidR="004167F9">
        <w:t xml:space="preserve"> </w:t>
      </w:r>
    </w:p>
    <w:p w14:paraId="6E0720F3" w14:textId="37946F08" w:rsidR="004167F9" w:rsidRDefault="004167F9" w:rsidP="004167F9">
      <w:r>
        <w:tab/>
      </w:r>
      <w:r>
        <w:tab/>
        <w:t xml:space="preserve">        </w:t>
      </w:r>
      <w:r w:rsidR="00487D5F">
        <w:tab/>
      </w:r>
      <w:r w:rsidR="00487D5F">
        <w:tab/>
      </w:r>
      <w:r w:rsidR="00487D5F">
        <w:tab/>
      </w:r>
      <w:r w:rsidR="00487D5F">
        <w:tab/>
      </w:r>
      <w:r w:rsidR="00487D5F">
        <w:tab/>
      </w:r>
      <w:r>
        <w:t xml:space="preserve"> s</w:t>
      </w:r>
      <w:r w:rsidR="00487D5F">
        <w:t> </w:t>
      </w:r>
      <w:r>
        <w:t>výhradami</w:t>
      </w:r>
      <w:r w:rsidR="00487D5F">
        <w:t>*</w:t>
      </w:r>
      <w:r>
        <w:tab/>
      </w:r>
    </w:p>
    <w:p w14:paraId="22880E4E" w14:textId="54744CCA" w:rsidR="004167F9" w:rsidRDefault="004167F9" w:rsidP="004167F9">
      <w:r>
        <w:tab/>
      </w:r>
      <w:r>
        <w:tab/>
        <w:t xml:space="preserve">         </w:t>
      </w:r>
      <w:r w:rsidR="00487D5F">
        <w:tab/>
      </w:r>
      <w:r w:rsidR="00487D5F">
        <w:tab/>
      </w:r>
      <w:r w:rsidR="00487D5F">
        <w:tab/>
      </w:r>
      <w:r w:rsidR="00487D5F">
        <w:tab/>
      </w:r>
      <w:r w:rsidR="00487D5F">
        <w:tab/>
      </w:r>
      <w:r>
        <w:t>nesplnené</w:t>
      </w:r>
      <w:r w:rsidR="00487D5F">
        <w:t>*</w:t>
      </w:r>
      <w:r>
        <w:tab/>
      </w:r>
    </w:p>
    <w:p w14:paraId="58997BE9" w14:textId="0CB2B4C8" w:rsidR="00792223" w:rsidRDefault="00792223" w:rsidP="004167F9">
      <w:r>
        <w:t>(</w:t>
      </w:r>
      <w:r w:rsidR="00487D5F">
        <w:t>*</w:t>
      </w:r>
      <w:r>
        <w:t>nehodiace prečiarknuť)</w:t>
      </w:r>
    </w:p>
    <w:p w14:paraId="13336E9E" w14:textId="77777777" w:rsidR="00792223" w:rsidRDefault="00792223" w:rsidP="004167F9"/>
    <w:p w14:paraId="580DBADF" w14:textId="67BC71DE" w:rsidR="00113A35" w:rsidRPr="00487D5F" w:rsidRDefault="00792223" w:rsidP="00113A35">
      <w:pPr>
        <w:rPr>
          <w:b/>
        </w:rPr>
      </w:pPr>
      <w:r w:rsidRPr="00487D5F">
        <w:rPr>
          <w:b/>
        </w:rPr>
        <w:t xml:space="preserve">Vyjadrenie </w:t>
      </w:r>
      <w:r w:rsidR="00113A35" w:rsidRPr="00487D5F">
        <w:rPr>
          <w:b/>
        </w:rPr>
        <w:t>poskytovateľa</w:t>
      </w:r>
      <w:r w:rsidRPr="00487D5F">
        <w:rPr>
          <w:b/>
        </w:rPr>
        <w:t>:</w:t>
      </w:r>
      <w:r w:rsidR="00113A35" w:rsidRPr="00487D5F">
        <w:rPr>
          <w:b/>
        </w:rPr>
        <w:t xml:space="preserve"> </w:t>
      </w:r>
    </w:p>
    <w:p w14:paraId="43694F61" w14:textId="77777777" w:rsidR="00113A35" w:rsidRDefault="00113A35" w:rsidP="00113A35"/>
    <w:p w14:paraId="46A79B97" w14:textId="77777777" w:rsidR="00113A35" w:rsidRDefault="00113A35" w:rsidP="00113A35">
      <w:r>
        <w:t>Dátum:                                                                              -------------------------------------------------------------------</w:t>
      </w:r>
    </w:p>
    <w:p w14:paraId="60B9B5D8" w14:textId="1FE0A387" w:rsidR="00113A35" w:rsidRPr="00B83E3E" w:rsidRDefault="00113A35" w:rsidP="00113A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                                                                                                                 </w:t>
      </w:r>
    </w:p>
    <w:p w14:paraId="37275620" w14:textId="4F820DEA" w:rsidR="00792223" w:rsidRDefault="00792223" w:rsidP="004167F9"/>
    <w:p w14:paraId="7B1FE256" w14:textId="77777777" w:rsidR="00792223" w:rsidRDefault="00792223" w:rsidP="004167F9"/>
    <w:p w14:paraId="113AFFD8" w14:textId="56F6033C" w:rsidR="00B83E3E" w:rsidRPr="00487D5F" w:rsidRDefault="00113A35" w:rsidP="004167F9">
      <w:pPr>
        <w:rPr>
          <w:b/>
        </w:rPr>
      </w:pPr>
      <w:r w:rsidRPr="00487D5F">
        <w:rPr>
          <w:b/>
          <w:bCs/>
        </w:rPr>
        <w:t>Vyjadrenie objednávateľa</w:t>
      </w:r>
      <w:r w:rsidR="00B83E3E" w:rsidRPr="00487D5F">
        <w:rPr>
          <w:b/>
        </w:rPr>
        <w:t xml:space="preserve">: </w:t>
      </w:r>
    </w:p>
    <w:p w14:paraId="1F75CC06" w14:textId="77777777" w:rsidR="00B83E3E" w:rsidRDefault="00B83E3E" w:rsidP="004167F9">
      <w:pPr>
        <w:rPr>
          <w:b/>
        </w:rPr>
      </w:pPr>
    </w:p>
    <w:p w14:paraId="6011C5FF" w14:textId="77777777" w:rsidR="0068787F" w:rsidRDefault="00B83E3E" w:rsidP="0068787F">
      <w:pPr>
        <w:spacing w:after="0"/>
      </w:pPr>
      <w:r>
        <w:t xml:space="preserve">Dátum: </w:t>
      </w:r>
      <w:r w:rsidR="00113A35">
        <w:tab/>
      </w:r>
      <w:r w:rsidR="00113A35">
        <w:tab/>
      </w:r>
      <w:r w:rsidR="00113A35">
        <w:tab/>
      </w:r>
      <w:r w:rsidR="00113A35">
        <w:tab/>
      </w:r>
      <w:r w:rsidR="00113A35">
        <w:tab/>
        <w:t xml:space="preserve">   </w:t>
      </w:r>
      <w:r>
        <w:t xml:space="preserve">   -------------------------------------------------------------------</w:t>
      </w:r>
    </w:p>
    <w:p w14:paraId="571BAF34" w14:textId="51782722" w:rsidR="00B83E3E" w:rsidRDefault="0068787F" w:rsidP="006878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B83E3E">
        <w:t xml:space="preserve">         </w:t>
      </w:r>
    </w:p>
    <w:p w14:paraId="5C1D52C7" w14:textId="26FA19FF" w:rsidR="00B83E3E" w:rsidRPr="00B83E3E" w:rsidRDefault="00B83E3E" w:rsidP="004167F9">
      <w:r>
        <w:t xml:space="preserve">                                                                                                           </w:t>
      </w:r>
    </w:p>
    <w:sectPr w:rsidR="00B83E3E" w:rsidRPr="00B83E3E" w:rsidSect="00487D5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696"/>
    <w:multiLevelType w:val="hybridMultilevel"/>
    <w:tmpl w:val="6BE0E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539C"/>
    <w:multiLevelType w:val="hybridMultilevel"/>
    <w:tmpl w:val="8ED407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16"/>
    <w:rsid w:val="00113A35"/>
    <w:rsid w:val="0024534F"/>
    <w:rsid w:val="003B77B3"/>
    <w:rsid w:val="004167F9"/>
    <w:rsid w:val="00487D5F"/>
    <w:rsid w:val="004E20DF"/>
    <w:rsid w:val="0068787F"/>
    <w:rsid w:val="00714CA4"/>
    <w:rsid w:val="00772116"/>
    <w:rsid w:val="00792223"/>
    <w:rsid w:val="008316A4"/>
    <w:rsid w:val="008B3DC4"/>
    <w:rsid w:val="008C47C7"/>
    <w:rsid w:val="008F5AF7"/>
    <w:rsid w:val="00B83E3E"/>
    <w:rsid w:val="00C920F7"/>
    <w:rsid w:val="00DC4065"/>
    <w:rsid w:val="00DE7796"/>
    <w:rsid w:val="00E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B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1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Marián Janoš</dc:creator>
  <cp:keywords/>
  <dc:description/>
  <cp:lastModifiedBy>Durkovsky</cp:lastModifiedBy>
  <cp:revision>15</cp:revision>
  <dcterms:created xsi:type="dcterms:W3CDTF">2021-10-15T08:35:00Z</dcterms:created>
  <dcterms:modified xsi:type="dcterms:W3CDTF">2021-11-11T09:02:00Z</dcterms:modified>
</cp:coreProperties>
</file>